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6032" w14:textId="289A2E0A" w:rsidR="000528BD" w:rsidRDefault="000528BD" w:rsidP="00C171F9">
      <w:pPr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ВЫПИСКА</w:t>
      </w:r>
    </w:p>
    <w:p w14:paraId="7E94077A" w14:textId="2AFC1DC8" w:rsidR="002269FA" w:rsidRPr="000713B9" w:rsidRDefault="000528BD" w:rsidP="00C171F9">
      <w:pPr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из </w:t>
      </w:r>
      <w:r w:rsidR="002269FA" w:rsidRPr="000713B9">
        <w:rPr>
          <w:rFonts w:ascii="Times New Roman" w:eastAsia="Calibri" w:hAnsi="Times New Roman" w:cs="Times New Roman"/>
          <w:b/>
          <w:szCs w:val="24"/>
        </w:rPr>
        <w:t>Протокол</w:t>
      </w:r>
      <w:r>
        <w:rPr>
          <w:rFonts w:ascii="Times New Roman" w:eastAsia="Calibri" w:hAnsi="Times New Roman" w:cs="Times New Roman"/>
          <w:b/>
          <w:szCs w:val="24"/>
        </w:rPr>
        <w:t>а</w:t>
      </w:r>
      <w:r w:rsidR="002269FA" w:rsidRPr="000713B9">
        <w:rPr>
          <w:rFonts w:ascii="Times New Roman" w:eastAsia="Calibri" w:hAnsi="Times New Roman" w:cs="Times New Roman"/>
          <w:b/>
          <w:szCs w:val="24"/>
        </w:rPr>
        <w:t xml:space="preserve"> </w:t>
      </w:r>
      <w:r w:rsidR="007B6DEC" w:rsidRPr="00D13BF3">
        <w:rPr>
          <w:rFonts w:ascii="Times New Roman" w:eastAsia="Calibri" w:hAnsi="Times New Roman" w:cs="Times New Roman"/>
          <w:b/>
          <w:szCs w:val="24"/>
        </w:rPr>
        <w:t xml:space="preserve">Методологического комитета № </w:t>
      </w:r>
      <w:r w:rsidR="00892B71">
        <w:rPr>
          <w:rFonts w:ascii="Times New Roman" w:eastAsia="Calibri" w:hAnsi="Times New Roman" w:cs="Times New Roman"/>
          <w:b/>
          <w:szCs w:val="24"/>
        </w:rPr>
        <w:t>460</w:t>
      </w:r>
      <w:r w:rsidR="00892B71" w:rsidRPr="00D13BF3">
        <w:rPr>
          <w:rFonts w:ascii="Times New Roman" w:eastAsia="Calibri" w:hAnsi="Times New Roman" w:cs="Times New Roman"/>
          <w:b/>
          <w:szCs w:val="24"/>
        </w:rPr>
        <w:t xml:space="preserve"> от </w:t>
      </w:r>
      <w:r w:rsidR="00892B71">
        <w:rPr>
          <w:rFonts w:ascii="Times New Roman" w:eastAsia="Calibri" w:hAnsi="Times New Roman" w:cs="Times New Roman"/>
          <w:b/>
          <w:szCs w:val="24"/>
        </w:rPr>
        <w:t>27</w:t>
      </w:r>
      <w:r w:rsidR="00892B71" w:rsidRPr="00D13BF3">
        <w:rPr>
          <w:rFonts w:ascii="Times New Roman" w:eastAsia="Calibri" w:hAnsi="Times New Roman" w:cs="Times New Roman"/>
          <w:b/>
          <w:szCs w:val="24"/>
        </w:rPr>
        <w:t>.</w:t>
      </w:r>
      <w:r w:rsidR="00892B71">
        <w:rPr>
          <w:rFonts w:ascii="Times New Roman" w:eastAsia="Calibri" w:hAnsi="Times New Roman" w:cs="Times New Roman"/>
          <w:b/>
          <w:szCs w:val="24"/>
        </w:rPr>
        <w:t>06</w:t>
      </w:r>
      <w:r w:rsidR="00892B71" w:rsidRPr="00D13BF3">
        <w:rPr>
          <w:rFonts w:ascii="Times New Roman" w:eastAsia="Calibri" w:hAnsi="Times New Roman" w:cs="Times New Roman"/>
          <w:b/>
          <w:szCs w:val="24"/>
        </w:rPr>
        <w:t>.202</w:t>
      </w:r>
      <w:r w:rsidR="00892B71" w:rsidRPr="005206A6">
        <w:rPr>
          <w:rFonts w:ascii="Times New Roman" w:eastAsia="Calibri" w:hAnsi="Times New Roman" w:cs="Times New Roman"/>
          <w:b/>
          <w:szCs w:val="24"/>
        </w:rPr>
        <w:t>4</w:t>
      </w:r>
    </w:p>
    <w:p w14:paraId="0FEFD6D3" w14:textId="77777777" w:rsidR="002269FA" w:rsidRPr="000713B9" w:rsidRDefault="002269FA" w:rsidP="002269FA">
      <w:pPr>
        <w:jc w:val="both"/>
        <w:rPr>
          <w:rFonts w:ascii="Times New Roman" w:eastAsia="Calibri" w:hAnsi="Times New Roman" w:cs="Times New Roman"/>
          <w:b/>
          <w:szCs w:val="24"/>
        </w:rPr>
      </w:pPr>
    </w:p>
    <w:p w14:paraId="121F4AE8" w14:textId="389BD78D" w:rsidR="000528BD" w:rsidRDefault="000528BD" w:rsidP="002269FA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Кворум: соблюден.</w:t>
      </w:r>
    </w:p>
    <w:p w14:paraId="1353417C" w14:textId="77777777" w:rsidR="000528BD" w:rsidRDefault="000528BD" w:rsidP="002269FA">
      <w:pPr>
        <w:jc w:val="both"/>
        <w:rPr>
          <w:rFonts w:ascii="Times New Roman" w:hAnsi="Times New Roman" w:cs="Times New Roman"/>
          <w:b/>
          <w:szCs w:val="24"/>
        </w:rPr>
      </w:pPr>
    </w:p>
    <w:p w14:paraId="72797084" w14:textId="0B27D4E7" w:rsidR="002269FA" w:rsidRPr="00016D73" w:rsidRDefault="000528BD" w:rsidP="002269FA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Повестка вопроса №1</w:t>
      </w:r>
      <w:r w:rsidR="002269FA" w:rsidRPr="00016D73">
        <w:rPr>
          <w:rFonts w:ascii="Times New Roman" w:hAnsi="Times New Roman" w:cs="Times New Roman"/>
          <w:szCs w:val="24"/>
        </w:rPr>
        <w:t>:</w:t>
      </w:r>
    </w:p>
    <w:p w14:paraId="0EF72471" w14:textId="77777777" w:rsidR="00892B71" w:rsidRPr="00605186" w:rsidRDefault="00892B71" w:rsidP="00892B71">
      <w:pPr>
        <w:jc w:val="both"/>
        <w:rPr>
          <w:rFonts w:ascii="Times New Roman" w:hAnsi="Times New Roman" w:cs="Times New Roman"/>
          <w:szCs w:val="24"/>
        </w:rPr>
      </w:pPr>
      <w:r w:rsidRPr="00D13BF3">
        <w:rPr>
          <w:rFonts w:ascii="Times New Roman" w:hAnsi="Times New Roman" w:cs="Times New Roman"/>
          <w:szCs w:val="24"/>
        </w:rPr>
        <w:t xml:space="preserve">Проект </w:t>
      </w:r>
      <w:r>
        <w:rPr>
          <w:rFonts w:ascii="Times New Roman" w:hAnsi="Times New Roman" w:cs="Times New Roman"/>
          <w:szCs w:val="24"/>
        </w:rPr>
        <w:t>м</w:t>
      </w:r>
      <w:r w:rsidRPr="00605186">
        <w:rPr>
          <w:rFonts w:ascii="Times New Roman" w:hAnsi="Times New Roman" w:cs="Times New Roman"/>
          <w:szCs w:val="24"/>
        </w:rPr>
        <w:t>етодологи</w:t>
      </w:r>
      <w:r>
        <w:rPr>
          <w:rFonts w:ascii="Times New Roman" w:hAnsi="Times New Roman" w:cs="Times New Roman"/>
          <w:szCs w:val="24"/>
        </w:rPr>
        <w:t>и</w:t>
      </w:r>
      <w:r w:rsidRPr="00605186">
        <w:rPr>
          <w:rFonts w:ascii="Times New Roman" w:hAnsi="Times New Roman" w:cs="Times New Roman"/>
          <w:szCs w:val="24"/>
        </w:rPr>
        <w:t xml:space="preserve"> присвоения рейтингов кредитоспособности </w:t>
      </w:r>
      <w:r>
        <w:rPr>
          <w:rFonts w:ascii="Times New Roman" w:hAnsi="Times New Roman" w:cs="Times New Roman"/>
          <w:szCs w:val="24"/>
        </w:rPr>
        <w:t>холдинговым</w:t>
      </w:r>
      <w:r w:rsidRPr="00605186">
        <w:rPr>
          <w:rFonts w:ascii="Times New Roman" w:hAnsi="Times New Roman" w:cs="Times New Roman"/>
          <w:szCs w:val="24"/>
        </w:rPr>
        <w:t xml:space="preserve"> компаниям</w:t>
      </w:r>
      <w:r w:rsidRPr="006E40A1">
        <w:rPr>
          <w:rFonts w:ascii="Times New Roman" w:hAnsi="Times New Roman" w:cs="Times New Roman"/>
          <w:szCs w:val="24"/>
        </w:rPr>
        <w:t>.</w:t>
      </w:r>
    </w:p>
    <w:p w14:paraId="326A8E93" w14:textId="28F3C24C" w:rsidR="00C171F9" w:rsidRPr="00016D73" w:rsidRDefault="00C171F9" w:rsidP="000B60C0">
      <w:pPr>
        <w:jc w:val="both"/>
        <w:rPr>
          <w:rFonts w:ascii="Times New Roman" w:hAnsi="Times New Roman" w:cs="Times New Roman"/>
        </w:rPr>
      </w:pPr>
    </w:p>
    <w:p w14:paraId="33C2A57E" w14:textId="5E604701" w:rsidR="000528BD" w:rsidRDefault="000528BD" w:rsidP="00130170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Решение Методологического комитета по вопросу №1:</w:t>
      </w:r>
    </w:p>
    <w:p w14:paraId="218BFF81" w14:textId="77777777" w:rsidR="00892B71" w:rsidRPr="00D13BF3" w:rsidRDefault="00892B71" w:rsidP="00892B71">
      <w:pPr>
        <w:jc w:val="both"/>
        <w:rPr>
          <w:rFonts w:ascii="Times New Roman" w:hAnsi="Times New Roman" w:cs="Times New Roman"/>
          <w:szCs w:val="24"/>
        </w:rPr>
      </w:pPr>
      <w:r w:rsidRPr="00D13BF3">
        <w:rPr>
          <w:rFonts w:ascii="Times New Roman" w:hAnsi="Times New Roman" w:cs="Times New Roman"/>
          <w:szCs w:val="24"/>
        </w:rPr>
        <w:t>Принять проект методологии</w:t>
      </w:r>
      <w:r>
        <w:rPr>
          <w:rFonts w:ascii="Times New Roman" w:hAnsi="Times New Roman" w:cs="Times New Roman"/>
          <w:szCs w:val="24"/>
        </w:rPr>
        <w:t xml:space="preserve"> </w:t>
      </w:r>
      <w:r w:rsidRPr="00676C43">
        <w:rPr>
          <w:rFonts w:ascii="Times New Roman" w:hAnsi="Times New Roman" w:cs="Times New Roman"/>
          <w:szCs w:val="24"/>
        </w:rPr>
        <w:t xml:space="preserve">присвоения рейтингов </w:t>
      </w:r>
      <w:r>
        <w:rPr>
          <w:rFonts w:ascii="Times New Roman" w:hAnsi="Times New Roman" w:cs="Times New Roman"/>
          <w:szCs w:val="24"/>
        </w:rPr>
        <w:t>кредитоспособности</w:t>
      </w:r>
      <w:r w:rsidRPr="00676C4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холдинговым</w:t>
      </w:r>
      <w:r w:rsidRPr="00605186">
        <w:rPr>
          <w:rFonts w:ascii="Times New Roman" w:hAnsi="Times New Roman" w:cs="Times New Roman"/>
          <w:szCs w:val="24"/>
        </w:rPr>
        <w:t xml:space="preserve"> компаниям</w:t>
      </w:r>
      <w:r w:rsidRPr="00696E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96E93">
        <w:rPr>
          <w:rFonts w:ascii="Times New Roman" w:hAnsi="Times New Roman" w:cs="Times New Roman"/>
        </w:rPr>
        <w:t xml:space="preserve">Установить датой вступления методологии в силу </w:t>
      </w:r>
      <w:r>
        <w:rPr>
          <w:rFonts w:ascii="Times New Roman" w:hAnsi="Times New Roman" w:cs="Times New Roman"/>
        </w:rPr>
        <w:t>28</w:t>
      </w:r>
      <w:r w:rsidRPr="00696E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06</w:t>
      </w:r>
      <w:r w:rsidRPr="00696E9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  <w:r w:rsidRPr="00696E93">
        <w:rPr>
          <w:rFonts w:ascii="Times New Roman" w:hAnsi="Times New Roman" w:cs="Times New Roman"/>
        </w:rPr>
        <w:t>.</w:t>
      </w:r>
    </w:p>
    <w:p w14:paraId="5A6DCB35" w14:textId="77777777" w:rsidR="000B60C0" w:rsidRPr="00016D73" w:rsidRDefault="000B60C0" w:rsidP="002269FA">
      <w:pPr>
        <w:jc w:val="both"/>
        <w:rPr>
          <w:rFonts w:ascii="Times New Roman" w:hAnsi="Times New Roman" w:cs="Times New Roman"/>
          <w:b/>
          <w:szCs w:val="24"/>
        </w:rPr>
      </w:pPr>
    </w:p>
    <w:p w14:paraId="47834154" w14:textId="498AFA55" w:rsidR="00D13BF3" w:rsidRPr="00016D73" w:rsidRDefault="00D13BF3" w:rsidP="00D13BF3">
      <w:pPr>
        <w:jc w:val="both"/>
        <w:rPr>
          <w:rFonts w:ascii="Times New Roman" w:hAnsi="Times New Roman" w:cs="Times New Roman"/>
          <w:b/>
        </w:rPr>
      </w:pPr>
      <w:r w:rsidRPr="00016D73">
        <w:rPr>
          <w:rFonts w:ascii="Times New Roman" w:hAnsi="Times New Roman" w:cs="Times New Roman"/>
          <w:b/>
        </w:rPr>
        <w:t>Оценка влияний изменений в методологии на действующие рейтинги:</w:t>
      </w:r>
    </w:p>
    <w:p w14:paraId="724DE1D6" w14:textId="0F52F332" w:rsidR="00065BB1" w:rsidRPr="00016D73" w:rsidRDefault="007B6DEC" w:rsidP="007B6DEC">
      <w:pPr>
        <w:jc w:val="both"/>
        <w:rPr>
          <w:rFonts w:ascii="Times New Roman" w:hAnsi="Times New Roman" w:cs="Times New Roman"/>
          <w:szCs w:val="24"/>
        </w:rPr>
      </w:pPr>
      <w:r>
        <w:rPr>
          <w:bCs/>
        </w:rPr>
        <w:t>Из</w:t>
      </w:r>
      <w:r w:rsidRPr="005F4187">
        <w:rPr>
          <w:bCs/>
        </w:rPr>
        <w:t xml:space="preserve">менения в методологии </w:t>
      </w:r>
      <w:r>
        <w:rPr>
          <w:bCs/>
        </w:rPr>
        <w:t xml:space="preserve">не приведут </w:t>
      </w:r>
      <w:r w:rsidRPr="005F4187">
        <w:rPr>
          <w:bCs/>
        </w:rPr>
        <w:t xml:space="preserve">к изменению действующих </w:t>
      </w:r>
      <w:r>
        <w:rPr>
          <w:bCs/>
        </w:rPr>
        <w:t>рейтингов</w:t>
      </w:r>
      <w:r w:rsidRPr="00FD0BB1">
        <w:rPr>
          <w:rFonts w:ascii="Times New Roman" w:hAnsi="Times New Roman" w:cs="Times New Roman"/>
          <w:bCs/>
          <w:szCs w:val="24"/>
        </w:rPr>
        <w:t>.</w:t>
      </w:r>
      <w:r>
        <w:rPr>
          <w:rFonts w:ascii="Times New Roman" w:hAnsi="Times New Roman" w:cs="Times New Roman"/>
          <w:bCs/>
          <w:szCs w:val="24"/>
        </w:rPr>
        <w:t xml:space="preserve"> </w:t>
      </w:r>
    </w:p>
    <w:sectPr w:rsidR="00065BB1" w:rsidRPr="00016D73" w:rsidSect="00617B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6859" w14:textId="77777777" w:rsidR="00CC7D5E" w:rsidRDefault="00CC7D5E" w:rsidP="00F63D78">
      <w:r>
        <w:separator/>
      </w:r>
    </w:p>
  </w:endnote>
  <w:endnote w:type="continuationSeparator" w:id="0">
    <w:p w14:paraId="20BA5108" w14:textId="77777777" w:rsidR="00CC7D5E" w:rsidRDefault="00CC7D5E" w:rsidP="00F6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913C" w14:textId="77777777" w:rsidR="00CC7D5E" w:rsidRDefault="00CC7D5E" w:rsidP="00F63D78">
      <w:r>
        <w:separator/>
      </w:r>
    </w:p>
  </w:footnote>
  <w:footnote w:type="continuationSeparator" w:id="0">
    <w:p w14:paraId="4FB7B470" w14:textId="77777777" w:rsidR="00CC7D5E" w:rsidRDefault="00CC7D5E" w:rsidP="00F6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A01F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C5C6B"/>
    <w:multiLevelType w:val="hybridMultilevel"/>
    <w:tmpl w:val="65D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6D87"/>
    <w:multiLevelType w:val="hybridMultilevel"/>
    <w:tmpl w:val="0758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728D"/>
    <w:multiLevelType w:val="hybridMultilevel"/>
    <w:tmpl w:val="A3D484A2"/>
    <w:lvl w:ilvl="0" w:tplc="B986CB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302EC"/>
    <w:multiLevelType w:val="hybridMultilevel"/>
    <w:tmpl w:val="B290C7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668BF"/>
    <w:multiLevelType w:val="hybridMultilevel"/>
    <w:tmpl w:val="4998A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0D46EFE"/>
    <w:multiLevelType w:val="hybridMultilevel"/>
    <w:tmpl w:val="C7A2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A363B"/>
    <w:multiLevelType w:val="hybridMultilevel"/>
    <w:tmpl w:val="8E94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FA"/>
    <w:rsid w:val="000013F1"/>
    <w:rsid w:val="00011EB0"/>
    <w:rsid w:val="00016D73"/>
    <w:rsid w:val="00032145"/>
    <w:rsid w:val="00043494"/>
    <w:rsid w:val="000528BD"/>
    <w:rsid w:val="00052FE0"/>
    <w:rsid w:val="00065BB1"/>
    <w:rsid w:val="000713B9"/>
    <w:rsid w:val="000851D4"/>
    <w:rsid w:val="000A09B4"/>
    <w:rsid w:val="000A0EB5"/>
    <w:rsid w:val="000A2697"/>
    <w:rsid w:val="000B60C0"/>
    <w:rsid w:val="000D24D4"/>
    <w:rsid w:val="000E5FB4"/>
    <w:rsid w:val="0011255A"/>
    <w:rsid w:val="00120FCF"/>
    <w:rsid w:val="0012324E"/>
    <w:rsid w:val="00130170"/>
    <w:rsid w:val="00136CBB"/>
    <w:rsid w:val="00181D3C"/>
    <w:rsid w:val="00184E28"/>
    <w:rsid w:val="00185F88"/>
    <w:rsid w:val="0019007A"/>
    <w:rsid w:val="001A6200"/>
    <w:rsid w:val="001C1793"/>
    <w:rsid w:val="001C380D"/>
    <w:rsid w:val="001C75FE"/>
    <w:rsid w:val="001D3BF8"/>
    <w:rsid w:val="001F0302"/>
    <w:rsid w:val="002269FA"/>
    <w:rsid w:val="00246B6B"/>
    <w:rsid w:val="0025550B"/>
    <w:rsid w:val="002943D0"/>
    <w:rsid w:val="002C0D76"/>
    <w:rsid w:val="002C1211"/>
    <w:rsid w:val="002D4EE7"/>
    <w:rsid w:val="002F5D68"/>
    <w:rsid w:val="00324EE4"/>
    <w:rsid w:val="0032668A"/>
    <w:rsid w:val="00336F92"/>
    <w:rsid w:val="00341EC5"/>
    <w:rsid w:val="003667C1"/>
    <w:rsid w:val="00370397"/>
    <w:rsid w:val="00371767"/>
    <w:rsid w:val="00375CF8"/>
    <w:rsid w:val="003930A2"/>
    <w:rsid w:val="003B1962"/>
    <w:rsid w:val="003B4852"/>
    <w:rsid w:val="003B6DAF"/>
    <w:rsid w:val="003F405D"/>
    <w:rsid w:val="004015AA"/>
    <w:rsid w:val="004513BC"/>
    <w:rsid w:val="004932FC"/>
    <w:rsid w:val="004A2CFA"/>
    <w:rsid w:val="004B03A7"/>
    <w:rsid w:val="004B0676"/>
    <w:rsid w:val="004B1792"/>
    <w:rsid w:val="004B5FDE"/>
    <w:rsid w:val="004C661F"/>
    <w:rsid w:val="004D697F"/>
    <w:rsid w:val="0051270C"/>
    <w:rsid w:val="00533E91"/>
    <w:rsid w:val="005457E9"/>
    <w:rsid w:val="005564A0"/>
    <w:rsid w:val="00563FD5"/>
    <w:rsid w:val="00572DA8"/>
    <w:rsid w:val="0057761C"/>
    <w:rsid w:val="00580D51"/>
    <w:rsid w:val="00590FAE"/>
    <w:rsid w:val="005F035C"/>
    <w:rsid w:val="005F1328"/>
    <w:rsid w:val="00601379"/>
    <w:rsid w:val="00617BA7"/>
    <w:rsid w:val="00651CF5"/>
    <w:rsid w:val="00656B77"/>
    <w:rsid w:val="006634EF"/>
    <w:rsid w:val="00672ED6"/>
    <w:rsid w:val="0067490C"/>
    <w:rsid w:val="00675AE6"/>
    <w:rsid w:val="00677B21"/>
    <w:rsid w:val="006920BD"/>
    <w:rsid w:val="00697A92"/>
    <w:rsid w:val="006A637C"/>
    <w:rsid w:val="006D6D56"/>
    <w:rsid w:val="006E13FE"/>
    <w:rsid w:val="006E29D3"/>
    <w:rsid w:val="007141E5"/>
    <w:rsid w:val="00717010"/>
    <w:rsid w:val="0076330C"/>
    <w:rsid w:val="00773436"/>
    <w:rsid w:val="007835A2"/>
    <w:rsid w:val="00785D71"/>
    <w:rsid w:val="00791047"/>
    <w:rsid w:val="00791600"/>
    <w:rsid w:val="00793FD9"/>
    <w:rsid w:val="007B6DEC"/>
    <w:rsid w:val="007C2CA0"/>
    <w:rsid w:val="007D13C3"/>
    <w:rsid w:val="007E2888"/>
    <w:rsid w:val="007F380C"/>
    <w:rsid w:val="007F3E53"/>
    <w:rsid w:val="008020F3"/>
    <w:rsid w:val="00847D04"/>
    <w:rsid w:val="00852B97"/>
    <w:rsid w:val="008656E1"/>
    <w:rsid w:val="0087130C"/>
    <w:rsid w:val="00874A31"/>
    <w:rsid w:val="00892B71"/>
    <w:rsid w:val="00896AD6"/>
    <w:rsid w:val="008A346D"/>
    <w:rsid w:val="008B30D2"/>
    <w:rsid w:val="008B6323"/>
    <w:rsid w:val="008C30BD"/>
    <w:rsid w:val="008D5CBF"/>
    <w:rsid w:val="008D6F85"/>
    <w:rsid w:val="008E086B"/>
    <w:rsid w:val="008F6D01"/>
    <w:rsid w:val="00901E36"/>
    <w:rsid w:val="00906AC4"/>
    <w:rsid w:val="00922D50"/>
    <w:rsid w:val="00925721"/>
    <w:rsid w:val="00942091"/>
    <w:rsid w:val="0095373D"/>
    <w:rsid w:val="00956409"/>
    <w:rsid w:val="009677F9"/>
    <w:rsid w:val="00967AC3"/>
    <w:rsid w:val="009760D0"/>
    <w:rsid w:val="009834F4"/>
    <w:rsid w:val="009A4B95"/>
    <w:rsid w:val="009A6AAD"/>
    <w:rsid w:val="009B3186"/>
    <w:rsid w:val="009C3C93"/>
    <w:rsid w:val="00A24320"/>
    <w:rsid w:val="00A24CC1"/>
    <w:rsid w:val="00A35ED9"/>
    <w:rsid w:val="00A44DA5"/>
    <w:rsid w:val="00A61A24"/>
    <w:rsid w:val="00A61AA1"/>
    <w:rsid w:val="00A70150"/>
    <w:rsid w:val="00A75304"/>
    <w:rsid w:val="00A84E5B"/>
    <w:rsid w:val="00AC4E2F"/>
    <w:rsid w:val="00AD5C7E"/>
    <w:rsid w:val="00AD5E87"/>
    <w:rsid w:val="00B01D77"/>
    <w:rsid w:val="00B24343"/>
    <w:rsid w:val="00B4159F"/>
    <w:rsid w:val="00B57397"/>
    <w:rsid w:val="00B62992"/>
    <w:rsid w:val="00B67078"/>
    <w:rsid w:val="00B72C91"/>
    <w:rsid w:val="00B83AC5"/>
    <w:rsid w:val="00B85A13"/>
    <w:rsid w:val="00B93DD7"/>
    <w:rsid w:val="00BA650A"/>
    <w:rsid w:val="00BB6898"/>
    <w:rsid w:val="00BC5CDD"/>
    <w:rsid w:val="00BE5565"/>
    <w:rsid w:val="00C10CFF"/>
    <w:rsid w:val="00C16E43"/>
    <w:rsid w:val="00C171F9"/>
    <w:rsid w:val="00C324E8"/>
    <w:rsid w:val="00C659DE"/>
    <w:rsid w:val="00C7490B"/>
    <w:rsid w:val="00C80714"/>
    <w:rsid w:val="00CA7EE3"/>
    <w:rsid w:val="00CC7D5E"/>
    <w:rsid w:val="00CD292F"/>
    <w:rsid w:val="00CE556D"/>
    <w:rsid w:val="00CF29B5"/>
    <w:rsid w:val="00CF7BAB"/>
    <w:rsid w:val="00D06A74"/>
    <w:rsid w:val="00D13BF3"/>
    <w:rsid w:val="00D27818"/>
    <w:rsid w:val="00D3461D"/>
    <w:rsid w:val="00D40279"/>
    <w:rsid w:val="00D440C5"/>
    <w:rsid w:val="00D6026E"/>
    <w:rsid w:val="00DB3CFA"/>
    <w:rsid w:val="00DD0C86"/>
    <w:rsid w:val="00E054ED"/>
    <w:rsid w:val="00E46E95"/>
    <w:rsid w:val="00E71E5E"/>
    <w:rsid w:val="00E82264"/>
    <w:rsid w:val="00EA0476"/>
    <w:rsid w:val="00EA310F"/>
    <w:rsid w:val="00EC7092"/>
    <w:rsid w:val="00ED1FB6"/>
    <w:rsid w:val="00EE4DC2"/>
    <w:rsid w:val="00F12CC6"/>
    <w:rsid w:val="00F264A2"/>
    <w:rsid w:val="00F2653C"/>
    <w:rsid w:val="00F343B1"/>
    <w:rsid w:val="00F550D0"/>
    <w:rsid w:val="00F553BE"/>
    <w:rsid w:val="00F60AEE"/>
    <w:rsid w:val="00F63D78"/>
    <w:rsid w:val="00F90B57"/>
    <w:rsid w:val="00F91082"/>
    <w:rsid w:val="00FC7989"/>
    <w:rsid w:val="00FD0BB1"/>
    <w:rsid w:val="00FE1EF2"/>
    <w:rsid w:val="00FE4EFA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7BFC"/>
  <w15:docId w15:val="{4702096B-867C-454B-9AC7-D54BFCE2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theme="minorHAns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69F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67AC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967AC3"/>
    <w:pPr>
      <w:numPr>
        <w:numId w:val="2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F63D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63D78"/>
  </w:style>
  <w:style w:type="paragraph" w:styleId="a7">
    <w:name w:val="footer"/>
    <w:basedOn w:val="a0"/>
    <w:link w:val="a8"/>
    <w:uiPriority w:val="99"/>
    <w:unhideWhenUsed/>
    <w:rsid w:val="00F63D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63D78"/>
  </w:style>
  <w:style w:type="paragraph" w:customStyle="1" w:styleId="RAEXdefault">
    <w:name w:val="RAEX default"/>
    <w:basedOn w:val="a0"/>
    <w:next w:val="a0"/>
    <w:link w:val="RAEXdefault0"/>
    <w:qFormat/>
    <w:rsid w:val="00617BA7"/>
    <w:pPr>
      <w:contextualSpacing/>
      <w:jc w:val="both"/>
    </w:pPr>
    <w:rPr>
      <w:rFonts w:ascii="Times New Roman" w:hAnsi="Times New Roman"/>
      <w:lang w:val="en-US"/>
    </w:rPr>
  </w:style>
  <w:style w:type="character" w:customStyle="1" w:styleId="RAEXdefault0">
    <w:name w:val="RAEX default Знак"/>
    <w:basedOn w:val="a1"/>
    <w:link w:val="RAEXdefault"/>
    <w:rsid w:val="00617BA7"/>
    <w:rPr>
      <w:rFonts w:ascii="Times New Roman" w:hAnsi="Times New Roman"/>
      <w:lang w:val="en-US"/>
    </w:rPr>
  </w:style>
  <w:style w:type="paragraph" w:styleId="a9">
    <w:name w:val="footnote text"/>
    <w:basedOn w:val="a0"/>
    <w:link w:val="aa"/>
    <w:uiPriority w:val="99"/>
    <w:rsid w:val="00226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1"/>
    <w:link w:val="a9"/>
    <w:uiPriority w:val="99"/>
    <w:rsid w:val="002269F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2"/>
    <w:uiPriority w:val="59"/>
    <w:rsid w:val="005F0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E8226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82264"/>
    <w:rPr>
      <w:rFonts w:ascii="Segoe UI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572DA8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72DA8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72DA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2DA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2DA8"/>
    <w:rPr>
      <w:b/>
      <w:bCs/>
      <w:sz w:val="20"/>
      <w:szCs w:val="20"/>
    </w:rPr>
  </w:style>
  <w:style w:type="paragraph" w:customStyle="1" w:styleId="Default">
    <w:name w:val="Default"/>
    <w:rsid w:val="00C171F9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</w:rPr>
  </w:style>
  <w:style w:type="character" w:styleId="af3">
    <w:name w:val="Hyperlink"/>
    <w:basedOn w:val="a1"/>
    <w:uiPriority w:val="99"/>
    <w:semiHidden/>
    <w:unhideWhenUsed/>
    <w:rsid w:val="003F40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Мусиец Марина</dc:creator>
  <cp:lastModifiedBy>Симановский Денис</cp:lastModifiedBy>
  <cp:revision>135</cp:revision>
  <cp:lastPrinted>2019-03-12T15:08:00Z</cp:lastPrinted>
  <dcterms:created xsi:type="dcterms:W3CDTF">2017-06-08T09:24:00Z</dcterms:created>
  <dcterms:modified xsi:type="dcterms:W3CDTF">2024-06-27T07:58:00Z</dcterms:modified>
</cp:coreProperties>
</file>